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FD1AC" w14:textId="43C0630A" w:rsidR="00267BF5" w:rsidRDefault="00267BF5" w:rsidP="00367B2C">
      <w:pPr>
        <w:jc w:val="center"/>
      </w:pPr>
      <w:r w:rsidRPr="00267BF5">
        <w:drawing>
          <wp:inline distT="0" distB="0" distL="0" distR="0" wp14:anchorId="1AF2662F" wp14:editId="2FC142C7">
            <wp:extent cx="4032250" cy="2559789"/>
            <wp:effectExtent l="0" t="0" r="635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0972" cy="2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47C8" w14:textId="267B3E46" w:rsidR="00267BF5" w:rsidRDefault="00267BF5">
      <w:r w:rsidRPr="00267BF5">
        <w:drawing>
          <wp:inline distT="0" distB="0" distL="0" distR="0" wp14:anchorId="5EAF14E7" wp14:editId="7A4E3CB1">
            <wp:extent cx="5943600" cy="417258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D387" w14:textId="3036E7BB" w:rsidR="00267BF5" w:rsidRDefault="00267BF5">
      <w:r w:rsidRPr="00267BF5">
        <w:drawing>
          <wp:inline distT="0" distB="0" distL="0" distR="0" wp14:anchorId="5E9FE813" wp14:editId="660D8868">
            <wp:extent cx="5943600" cy="1998980"/>
            <wp:effectExtent l="0" t="0" r="0" b="127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C4A1" w14:textId="185191B3" w:rsidR="00267BF5" w:rsidRDefault="00267BF5">
      <w:r w:rsidRPr="00267BF5">
        <w:lastRenderedPageBreak/>
        <w:drawing>
          <wp:inline distT="0" distB="0" distL="0" distR="0" wp14:anchorId="0D45F1FB" wp14:editId="16D22E94">
            <wp:extent cx="5943600" cy="322072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40C5" w14:textId="551603B5" w:rsidR="00267BF5" w:rsidRDefault="008A66BD" w:rsidP="00367B2C">
      <w:pPr>
        <w:jc w:val="center"/>
      </w:pPr>
      <w:r w:rsidRPr="008A66BD">
        <w:drawing>
          <wp:inline distT="0" distB="0" distL="0" distR="0" wp14:anchorId="19F8A113" wp14:editId="5E1F04D7">
            <wp:extent cx="4222750" cy="1952120"/>
            <wp:effectExtent l="0" t="0" r="635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929" cy="19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2619" w14:textId="2ED511D9" w:rsidR="008A66BD" w:rsidRDefault="008A66BD" w:rsidP="00367B2C">
      <w:pPr>
        <w:jc w:val="center"/>
      </w:pPr>
      <w:r w:rsidRPr="008A66BD">
        <w:drawing>
          <wp:inline distT="0" distB="0" distL="0" distR="0" wp14:anchorId="36A7EB57" wp14:editId="63FB3D79">
            <wp:extent cx="4006850" cy="2684504"/>
            <wp:effectExtent l="0" t="0" r="0" b="190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0999" cy="270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8DEB" w14:textId="57AC81D1" w:rsidR="008A66BD" w:rsidRDefault="008A66BD" w:rsidP="00367B2C">
      <w:pPr>
        <w:jc w:val="center"/>
      </w:pPr>
      <w:r w:rsidRPr="008A66BD">
        <w:drawing>
          <wp:inline distT="0" distB="0" distL="0" distR="0" wp14:anchorId="7F5DE104" wp14:editId="664F0A65">
            <wp:extent cx="3751265" cy="774700"/>
            <wp:effectExtent l="0" t="0" r="1905" b="635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5329" cy="7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0758" w14:textId="2D9A8C91" w:rsidR="00136646" w:rsidRDefault="00136646" w:rsidP="00367B2C">
      <w:pPr>
        <w:jc w:val="center"/>
      </w:pPr>
      <w:r>
        <w:t>January 2022</w:t>
      </w:r>
    </w:p>
    <w:sectPr w:rsidR="00136646" w:rsidSect="00367B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279"/>
    <w:rsid w:val="00136646"/>
    <w:rsid w:val="00267BF5"/>
    <w:rsid w:val="00367B2C"/>
    <w:rsid w:val="00390170"/>
    <w:rsid w:val="00727515"/>
    <w:rsid w:val="00807279"/>
    <w:rsid w:val="008A66BD"/>
    <w:rsid w:val="00A516F0"/>
    <w:rsid w:val="00C072F7"/>
    <w:rsid w:val="00EC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1E552"/>
  <w15:chartTrackingRefBased/>
  <w15:docId w15:val="{AC891EA5-3D24-4C05-87B0-4AE0A387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Price</dc:creator>
  <cp:keywords/>
  <dc:description/>
  <cp:lastModifiedBy>Jonathan Price</cp:lastModifiedBy>
  <cp:revision>4</cp:revision>
  <cp:lastPrinted>2022-01-21T03:22:00Z</cp:lastPrinted>
  <dcterms:created xsi:type="dcterms:W3CDTF">2022-01-21T03:18:00Z</dcterms:created>
  <dcterms:modified xsi:type="dcterms:W3CDTF">2022-01-21T03:22:00Z</dcterms:modified>
</cp:coreProperties>
</file>